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BD" w:rsidRDefault="00995708">
      <w:r>
        <w:t>Речь + текст для презентации.</w:t>
      </w:r>
    </w:p>
    <w:p w:rsidR="006340B3" w:rsidRDefault="006340B3">
      <w:bookmarkStart w:id="0" w:name="_GoBack"/>
      <w:bookmarkEnd w:id="0"/>
    </w:p>
    <w:p w:rsidR="00995708" w:rsidRDefault="00995708">
      <w:r>
        <w:t>Текст для презентации:</w:t>
      </w:r>
    </w:p>
    <w:p w:rsidR="00995708" w:rsidRDefault="00995708">
      <w:r>
        <w:t>1.Методическая часть (методы описывать не надо)</w:t>
      </w:r>
    </w:p>
    <w:p w:rsidR="00995708" w:rsidRDefault="00995708">
      <w:r>
        <w:t>2.Характеристика группы эксперимента.</w:t>
      </w:r>
    </w:p>
    <w:p w:rsidR="00995708" w:rsidRDefault="00995708">
      <w:r>
        <w:t>3.Результат исследования</w:t>
      </w:r>
    </w:p>
    <w:p w:rsidR="00995708" w:rsidRDefault="00995708">
      <w:r>
        <w:t>4.Подвыводы графиков</w:t>
      </w:r>
    </w:p>
    <w:p w:rsidR="00995708" w:rsidRDefault="00995708">
      <w:r>
        <w:t>5.Вывод.</w:t>
      </w:r>
    </w:p>
    <w:p w:rsidR="00533AF8" w:rsidRDefault="00533AF8"/>
    <w:p w:rsidR="00533AF8" w:rsidRPr="00995708" w:rsidRDefault="00533AF8">
      <w:r>
        <w:t>Речь на 7-8 минут.</w:t>
      </w:r>
    </w:p>
    <w:sectPr w:rsidR="00533AF8" w:rsidRPr="0099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8"/>
    <w:rsid w:val="00533AF8"/>
    <w:rsid w:val="006340B3"/>
    <w:rsid w:val="00995708"/>
    <w:rsid w:val="00E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AAE2"/>
  <w15:chartTrackingRefBased/>
  <w15:docId w15:val="{20104407-5241-43F9-9BC9-5D5C2AD2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Анастасия Дмитриева</cp:lastModifiedBy>
  <cp:revision>3</cp:revision>
  <dcterms:created xsi:type="dcterms:W3CDTF">2018-12-19T08:16:00Z</dcterms:created>
  <dcterms:modified xsi:type="dcterms:W3CDTF">2018-12-19T08:19:00Z</dcterms:modified>
</cp:coreProperties>
</file>