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D" w:rsidRDefault="00B32554">
      <w:r>
        <w:rPr>
          <w:color w:val="000000"/>
          <w:sz w:val="27"/>
          <w:szCs w:val="27"/>
        </w:rPr>
        <w:t>Написать программу, которая считывает текст из файла и выводит на экран предложения, содержащие максимальное количество знаков пунктуации.</w:t>
      </w:r>
    </w:p>
    <w:sectPr w:rsidR="006A226D" w:rsidSect="006A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2554"/>
    <w:rsid w:val="006A226D"/>
    <w:rsid w:val="00B3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2019-01-20T08:55:00Z</dcterms:created>
  <dcterms:modified xsi:type="dcterms:W3CDTF">2019-01-20T08:56:00Z</dcterms:modified>
</cp:coreProperties>
</file>